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1F" w:rsidRDefault="000C095B" w:rsidP="00F161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F1611F" w:rsidRPr="00F1611F">
        <w:rPr>
          <w:rFonts w:ascii="Times New Roman" w:hAnsi="Times New Roman" w:cs="Times New Roman"/>
          <w:bCs/>
          <w:sz w:val="28"/>
          <w:szCs w:val="28"/>
        </w:rPr>
        <w:t xml:space="preserve">Подготовила: </w:t>
      </w:r>
      <w:r w:rsidR="00F1611F">
        <w:rPr>
          <w:rFonts w:ascii="Times New Roman" w:hAnsi="Times New Roman" w:cs="Times New Roman"/>
          <w:bCs/>
          <w:sz w:val="28"/>
          <w:szCs w:val="28"/>
        </w:rPr>
        <w:t xml:space="preserve">Сусенкова Наталья Сергеевна </w:t>
      </w:r>
    </w:p>
    <w:p w:rsidR="00F1611F" w:rsidRDefault="000C095B" w:rsidP="00F161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F1611F" w:rsidRPr="00F1611F">
        <w:rPr>
          <w:rFonts w:ascii="Times New Roman" w:hAnsi="Times New Roman" w:cs="Times New Roman"/>
          <w:bCs/>
          <w:sz w:val="28"/>
          <w:szCs w:val="28"/>
        </w:rPr>
        <w:t>учитель-логопед</w:t>
      </w:r>
      <w:r w:rsidR="00F1611F">
        <w:rPr>
          <w:rFonts w:ascii="Times New Roman" w:hAnsi="Times New Roman" w:cs="Times New Roman"/>
          <w:bCs/>
          <w:sz w:val="28"/>
          <w:szCs w:val="28"/>
        </w:rPr>
        <w:t xml:space="preserve"> МБДОУ «ДС «Журавушка»</w:t>
      </w:r>
    </w:p>
    <w:p w:rsidR="000C095B" w:rsidRDefault="00F1611F" w:rsidP="00F161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«Автоматизация звука «Р» в связной речи детей старшего дошкольного </w:t>
      </w:r>
      <w:r w:rsidR="000C095B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F1611F" w:rsidRPr="00F1611F" w:rsidRDefault="000C095B" w:rsidP="00F161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F1611F">
        <w:rPr>
          <w:rFonts w:ascii="Times New Roman" w:hAnsi="Times New Roman" w:cs="Times New Roman"/>
          <w:bCs/>
          <w:sz w:val="28"/>
          <w:szCs w:val="28"/>
        </w:rPr>
        <w:t>возраста с общим недоразвитием речи»</w:t>
      </w:r>
    </w:p>
    <w:p w:rsidR="007E53AF" w:rsidRPr="00392E18" w:rsidRDefault="007458B6" w:rsidP="00392E1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E18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7E53AF" w:rsidRPr="00392E1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E53AF" w:rsidRPr="00392E18" w:rsidRDefault="000F40D9" w:rsidP="00392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E18">
        <w:rPr>
          <w:rFonts w:ascii="Times New Roman" w:hAnsi="Times New Roman" w:cs="Times New Roman"/>
          <w:sz w:val="24"/>
          <w:szCs w:val="24"/>
        </w:rPr>
        <w:t>А</w:t>
      </w:r>
      <w:r w:rsidR="00F8611E" w:rsidRPr="00392E18">
        <w:rPr>
          <w:rFonts w:ascii="Times New Roman" w:hAnsi="Times New Roman" w:cs="Times New Roman"/>
          <w:sz w:val="24"/>
          <w:szCs w:val="24"/>
        </w:rPr>
        <w:t>втоматизирование</w:t>
      </w:r>
      <w:r w:rsidR="007E53AF" w:rsidRPr="00392E18">
        <w:rPr>
          <w:rFonts w:ascii="Times New Roman" w:hAnsi="Times New Roman" w:cs="Times New Roman"/>
          <w:sz w:val="24"/>
          <w:szCs w:val="24"/>
        </w:rPr>
        <w:t xml:space="preserve"> звук “Р” в связной</w:t>
      </w:r>
      <w:r w:rsidR="004D0854" w:rsidRPr="00392E18">
        <w:rPr>
          <w:rFonts w:ascii="Times New Roman" w:hAnsi="Times New Roman" w:cs="Times New Roman"/>
          <w:sz w:val="24"/>
          <w:szCs w:val="24"/>
        </w:rPr>
        <w:t xml:space="preserve"> монологической </w:t>
      </w:r>
      <w:r w:rsidR="007E53AF" w:rsidRPr="00392E18">
        <w:rPr>
          <w:rFonts w:ascii="Times New Roman" w:hAnsi="Times New Roman" w:cs="Times New Roman"/>
          <w:sz w:val="24"/>
          <w:szCs w:val="24"/>
        </w:rPr>
        <w:t xml:space="preserve">речи. </w:t>
      </w:r>
    </w:p>
    <w:p w:rsidR="000F40D9" w:rsidRPr="00392E18" w:rsidRDefault="00FE417A" w:rsidP="00392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E18">
        <w:rPr>
          <w:rFonts w:ascii="Times New Roman" w:hAnsi="Times New Roman" w:cs="Times New Roman"/>
          <w:sz w:val="24"/>
          <w:szCs w:val="24"/>
        </w:rPr>
        <w:t xml:space="preserve">Обучение составлению </w:t>
      </w:r>
      <w:r w:rsidR="00F8611E" w:rsidRPr="00392E18">
        <w:rPr>
          <w:rFonts w:ascii="Times New Roman" w:hAnsi="Times New Roman" w:cs="Times New Roman"/>
          <w:sz w:val="24"/>
          <w:szCs w:val="24"/>
        </w:rPr>
        <w:t>описательного</w:t>
      </w:r>
      <w:r w:rsidR="000F40D9" w:rsidRPr="00392E18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F8611E" w:rsidRPr="00392E18">
        <w:rPr>
          <w:rFonts w:ascii="Times New Roman" w:hAnsi="Times New Roman" w:cs="Times New Roman"/>
          <w:sz w:val="24"/>
          <w:szCs w:val="24"/>
        </w:rPr>
        <w:t>а</w:t>
      </w:r>
      <w:r w:rsidR="000F40D9" w:rsidRPr="00392E18">
        <w:rPr>
          <w:rFonts w:ascii="Times New Roman" w:hAnsi="Times New Roman" w:cs="Times New Roman"/>
          <w:sz w:val="24"/>
          <w:szCs w:val="24"/>
        </w:rPr>
        <w:t xml:space="preserve"> по схеме.</w:t>
      </w:r>
    </w:p>
    <w:p w:rsidR="007E53AF" w:rsidRPr="00392E18" w:rsidRDefault="00F256B8" w:rsidP="00392E1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392E18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F256B8" w:rsidRPr="00392E18" w:rsidRDefault="00F256B8" w:rsidP="00392E1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2E18">
        <w:rPr>
          <w:rFonts w:ascii="Times New Roman" w:hAnsi="Times New Roman" w:cs="Times New Roman"/>
          <w:b/>
          <w:bCs/>
          <w:iCs/>
          <w:sz w:val="24"/>
          <w:szCs w:val="24"/>
        </w:rPr>
        <w:t>Коррекционно-развивающие:</w:t>
      </w:r>
    </w:p>
    <w:p w:rsidR="00F256B8" w:rsidRPr="00392E18" w:rsidRDefault="0038531A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-к</w:t>
      </w:r>
      <w:r w:rsidR="00F256B8" w:rsidRPr="00392E18">
        <w:rPr>
          <w:rFonts w:ascii="Times New Roman" w:hAnsi="Times New Roman" w:cs="Times New Roman"/>
          <w:bCs/>
          <w:sz w:val="24"/>
          <w:szCs w:val="24"/>
        </w:rPr>
        <w:t xml:space="preserve">орригировать </w:t>
      </w:r>
      <w:r w:rsidRPr="00392E18">
        <w:rPr>
          <w:rFonts w:ascii="Times New Roman" w:hAnsi="Times New Roman" w:cs="Times New Roman"/>
          <w:bCs/>
          <w:sz w:val="24"/>
          <w:szCs w:val="24"/>
        </w:rPr>
        <w:t>произношение звука в собственной речи</w:t>
      </w:r>
    </w:p>
    <w:p w:rsidR="0038531A" w:rsidRPr="00392E18" w:rsidRDefault="0038531A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-корригировать и развивать монологическую речь через составление описательного рассказа по картине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-активизировать словарь детей по теме “Профессии”.</w:t>
      </w:r>
    </w:p>
    <w:p w:rsidR="0038531A" w:rsidRPr="00392E18" w:rsidRDefault="0038531A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-корригировать и развивать слуховое восприятие</w:t>
      </w:r>
    </w:p>
    <w:p w:rsidR="0038531A" w:rsidRPr="00392E18" w:rsidRDefault="0038531A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-корригировать речевое дыхание</w:t>
      </w:r>
    </w:p>
    <w:p w:rsidR="0038531A" w:rsidRPr="00392E18" w:rsidRDefault="0038531A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-корригировать и развивать мелкую</w:t>
      </w:r>
      <w:r w:rsidR="005B4824" w:rsidRPr="00392E18">
        <w:rPr>
          <w:rFonts w:ascii="Times New Roman" w:hAnsi="Times New Roman" w:cs="Times New Roman"/>
          <w:bCs/>
          <w:sz w:val="24"/>
          <w:szCs w:val="24"/>
        </w:rPr>
        <w:t>, общую и артикуляционную моторику</w:t>
      </w:r>
    </w:p>
    <w:p w:rsidR="0038531A" w:rsidRPr="00392E18" w:rsidRDefault="0038531A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-развивать внимание, память, логическое мышление</w:t>
      </w:r>
    </w:p>
    <w:p w:rsidR="0038531A" w:rsidRPr="00392E18" w:rsidRDefault="0038531A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-корригировать и развивать эмоционально-волевую сферу.</w:t>
      </w:r>
    </w:p>
    <w:p w:rsidR="0038531A" w:rsidRPr="00392E18" w:rsidRDefault="00586671" w:rsidP="00392E1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E18">
        <w:rPr>
          <w:rFonts w:ascii="Times New Roman" w:hAnsi="Times New Roman" w:cs="Times New Roman"/>
          <w:b/>
          <w:bCs/>
          <w:sz w:val="24"/>
          <w:szCs w:val="24"/>
        </w:rPr>
        <w:t>Коррекционно-о</w:t>
      </w:r>
      <w:r w:rsidR="0038531A" w:rsidRPr="00392E18">
        <w:rPr>
          <w:rFonts w:ascii="Times New Roman" w:hAnsi="Times New Roman" w:cs="Times New Roman"/>
          <w:b/>
          <w:bCs/>
          <w:sz w:val="24"/>
          <w:szCs w:val="24"/>
        </w:rPr>
        <w:t>бразовательные:</w:t>
      </w:r>
    </w:p>
    <w:p w:rsidR="00550963" w:rsidRPr="00392E18" w:rsidRDefault="00550963" w:rsidP="00392E1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E1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86671" w:rsidRPr="00392E18">
        <w:rPr>
          <w:rFonts w:ascii="Times New Roman" w:hAnsi="Times New Roman" w:cs="Times New Roman"/>
          <w:bCs/>
          <w:sz w:val="24"/>
          <w:szCs w:val="24"/>
        </w:rPr>
        <w:t>автоматизировать звук Р</w:t>
      </w:r>
      <w:r w:rsidRPr="00392E18">
        <w:rPr>
          <w:rFonts w:ascii="Times New Roman" w:hAnsi="Times New Roman" w:cs="Times New Roman"/>
          <w:bCs/>
          <w:sz w:val="24"/>
          <w:szCs w:val="24"/>
        </w:rPr>
        <w:t xml:space="preserve"> в тексте пересказа</w:t>
      </w:r>
    </w:p>
    <w:p w:rsidR="00550963" w:rsidRPr="00392E18" w:rsidRDefault="00550963" w:rsidP="00392E1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E1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86671" w:rsidRPr="00392E18">
        <w:rPr>
          <w:rFonts w:ascii="Times New Roman" w:hAnsi="Times New Roman" w:cs="Times New Roman"/>
          <w:bCs/>
          <w:sz w:val="24"/>
          <w:szCs w:val="24"/>
        </w:rPr>
        <w:t>учить составлять подробные описательные рассказы</w:t>
      </w:r>
      <w:r w:rsidR="005B4824" w:rsidRPr="00392E18">
        <w:rPr>
          <w:rFonts w:ascii="Times New Roman" w:hAnsi="Times New Roman" w:cs="Times New Roman"/>
          <w:bCs/>
          <w:sz w:val="24"/>
          <w:szCs w:val="24"/>
        </w:rPr>
        <w:t xml:space="preserve"> с использованием схемы.</w:t>
      </w:r>
    </w:p>
    <w:p w:rsidR="00550963" w:rsidRPr="00392E18" w:rsidRDefault="00586671" w:rsidP="00392E1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E18">
        <w:rPr>
          <w:rFonts w:ascii="Times New Roman" w:hAnsi="Times New Roman" w:cs="Times New Roman"/>
          <w:b/>
          <w:bCs/>
          <w:sz w:val="24"/>
          <w:szCs w:val="24"/>
        </w:rPr>
        <w:t>Коррекционно-в</w:t>
      </w:r>
      <w:r w:rsidR="00550963" w:rsidRPr="00392E18">
        <w:rPr>
          <w:rFonts w:ascii="Times New Roman" w:hAnsi="Times New Roman" w:cs="Times New Roman"/>
          <w:b/>
          <w:bCs/>
          <w:sz w:val="24"/>
          <w:szCs w:val="24"/>
        </w:rPr>
        <w:t>оспитательные:</w:t>
      </w:r>
    </w:p>
    <w:p w:rsidR="00550963" w:rsidRPr="00392E18" w:rsidRDefault="00550963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-воспитывать интерес к занятиям</w:t>
      </w:r>
    </w:p>
    <w:p w:rsidR="00550963" w:rsidRPr="00392E18" w:rsidRDefault="00550963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-развивать умение внимательно выслушивать сверстников</w:t>
      </w:r>
    </w:p>
    <w:p w:rsidR="00550963" w:rsidRPr="00392E18" w:rsidRDefault="00550963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-</w:t>
      </w:r>
      <w:r w:rsidR="00586671" w:rsidRPr="00392E18">
        <w:rPr>
          <w:rFonts w:ascii="Times New Roman" w:hAnsi="Times New Roman" w:cs="Times New Roman"/>
          <w:bCs/>
          <w:sz w:val="24"/>
          <w:szCs w:val="24"/>
        </w:rPr>
        <w:t>воспитывать у детей уважение к труду взрослых.</w:t>
      </w:r>
    </w:p>
    <w:p w:rsidR="00B90978" w:rsidRPr="00392E18" w:rsidRDefault="00B90978" w:rsidP="00392E1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E18">
        <w:rPr>
          <w:rFonts w:ascii="Times New Roman" w:hAnsi="Times New Roman" w:cs="Times New Roman"/>
          <w:b/>
          <w:bCs/>
          <w:sz w:val="24"/>
          <w:szCs w:val="24"/>
        </w:rPr>
        <w:t>Здоровьесберегающие:</w:t>
      </w:r>
    </w:p>
    <w:p w:rsidR="00B90978" w:rsidRPr="00392E18" w:rsidRDefault="00B90978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-планировать объем материала с учетом возрастной нормы</w:t>
      </w:r>
    </w:p>
    <w:p w:rsidR="00B90978" w:rsidRPr="00392E18" w:rsidRDefault="00B90978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-соблюдать правильную осанку ребенка</w:t>
      </w:r>
    </w:p>
    <w:p w:rsidR="00B90978" w:rsidRPr="00392E18" w:rsidRDefault="00B90978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-следить за правильным освещением рабочего места</w:t>
      </w:r>
    </w:p>
    <w:p w:rsidR="00B90978" w:rsidRPr="00392E18" w:rsidRDefault="00B90978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 xml:space="preserve">-способствовать созданию благоприятного психологического климата </w:t>
      </w:r>
    </w:p>
    <w:p w:rsidR="004C1E53" w:rsidRPr="00392E18" w:rsidRDefault="00B90978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-чередовать статические и динамические задания</w:t>
      </w:r>
    </w:p>
    <w:p w:rsidR="00B90978" w:rsidRPr="00392E18" w:rsidRDefault="00B90978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lastRenderedPageBreak/>
        <w:t>Оборудование: предметные картинки с различными видами профессий,</w:t>
      </w:r>
      <w:r w:rsidR="005B4824" w:rsidRPr="00392E18">
        <w:rPr>
          <w:rFonts w:ascii="Times New Roman" w:hAnsi="Times New Roman" w:cs="Times New Roman"/>
          <w:bCs/>
          <w:sz w:val="24"/>
          <w:szCs w:val="24"/>
        </w:rPr>
        <w:t xml:space="preserve"> схема для описания профессий, картинки, изображающие оборудование и</w:t>
      </w:r>
      <w:r w:rsidR="006C1D0F" w:rsidRPr="00392E18">
        <w:rPr>
          <w:rFonts w:ascii="Times New Roman" w:hAnsi="Times New Roman" w:cs="Times New Roman"/>
          <w:bCs/>
          <w:sz w:val="24"/>
          <w:szCs w:val="24"/>
        </w:rPr>
        <w:t xml:space="preserve"> инструменты к каждой профессии, раздаточный материал звук «Р»</w:t>
      </w:r>
    </w:p>
    <w:p w:rsidR="004C1E53" w:rsidRPr="00392E18" w:rsidRDefault="004C1E53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C1E53" w:rsidRPr="00392E18" w:rsidRDefault="004C1E53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C1E53" w:rsidRPr="00392E18" w:rsidRDefault="004C1E53" w:rsidP="00392E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E18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E18">
        <w:rPr>
          <w:rFonts w:ascii="Times New Roman" w:hAnsi="Times New Roman" w:cs="Times New Roman"/>
          <w:b/>
          <w:bCs/>
          <w:sz w:val="24"/>
          <w:szCs w:val="24"/>
        </w:rPr>
        <w:t>1.Организационный момент.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Логопед: Здравствуйте ребята! Послушайте стихотворение!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У каждого дела есть запах особый: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В булочной пахнет тестом и сдобой.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Пахнет маляр скипидаром и краской.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Пахнет стекольщик оконной замазкой.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Пахнет кондитер орехом мускатным.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Доктор в халате - лекарством приятным.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Рыхлой землею, полем и лугом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Пахнет крестьянин, идущий за плугом.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Рыбой и морем пахнет рыбак.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Только бездельник не пахнет никак.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(Д.Родари)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Логопед: Названия каких профессий ребята вы услышали?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 xml:space="preserve"> (Дети называют)</w:t>
      </w:r>
    </w:p>
    <w:p w:rsidR="00B40317" w:rsidRPr="00392E18" w:rsidRDefault="00B40317" w:rsidP="00392E1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E18">
        <w:rPr>
          <w:rFonts w:ascii="Times New Roman" w:hAnsi="Times New Roman" w:cs="Times New Roman"/>
          <w:b/>
          <w:bCs/>
          <w:sz w:val="24"/>
          <w:szCs w:val="24"/>
        </w:rPr>
        <w:t>2. Основной этап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Логопед: Ребята давайте вспомним какой звук мы с вами научились произносить и который часто встречается в названии этих профессий?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Дети: РРРРР, маляр, кондитер, доктор, крестьянин, рыбак.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 xml:space="preserve">Логопед: </w:t>
      </w:r>
      <w:r w:rsidR="004C1E53" w:rsidRPr="00392E18">
        <w:rPr>
          <w:rFonts w:ascii="Times New Roman" w:hAnsi="Times New Roman" w:cs="Times New Roman"/>
          <w:bCs/>
          <w:sz w:val="24"/>
          <w:szCs w:val="24"/>
        </w:rPr>
        <w:t>Сейчас мы</w:t>
      </w:r>
      <w:r w:rsidRPr="00392E18">
        <w:rPr>
          <w:rFonts w:ascii="Times New Roman" w:hAnsi="Times New Roman" w:cs="Times New Roman"/>
          <w:bCs/>
          <w:sz w:val="24"/>
          <w:szCs w:val="24"/>
        </w:rPr>
        <w:t xml:space="preserve"> с вами превратимся в маляров:</w:t>
      </w:r>
    </w:p>
    <w:p w:rsidR="0017448B" w:rsidRPr="00392E18" w:rsidRDefault="00C7049F" w:rsidP="00392E1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E18">
        <w:rPr>
          <w:rFonts w:ascii="Times New Roman" w:hAnsi="Times New Roman" w:cs="Times New Roman"/>
          <w:b/>
          <w:bCs/>
          <w:sz w:val="24"/>
          <w:szCs w:val="24"/>
        </w:rPr>
        <w:t>Игра «Дом»</w:t>
      </w:r>
    </w:p>
    <w:p w:rsidR="0017448B" w:rsidRPr="00392E18" w:rsidRDefault="0017448B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Маляры пришли втроем</w:t>
      </w:r>
    </w:p>
    <w:p w:rsidR="0017448B" w:rsidRPr="00392E18" w:rsidRDefault="0017448B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(шагают на месте)</w:t>
      </w:r>
    </w:p>
    <w:p w:rsidR="0017448B" w:rsidRPr="00392E18" w:rsidRDefault="0017448B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Обновили старый дом</w:t>
      </w:r>
    </w:p>
    <w:p w:rsidR="0017448B" w:rsidRPr="00392E18" w:rsidRDefault="0017448B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(изображают крышу над головой)</w:t>
      </w:r>
    </w:p>
    <w:p w:rsidR="0017448B" w:rsidRPr="00392E18" w:rsidRDefault="0017448B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Был облезлый, скучный, голый</w:t>
      </w:r>
    </w:p>
    <w:p w:rsidR="0017448B" w:rsidRPr="00392E18" w:rsidRDefault="0017448B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(«красят»)</w:t>
      </w:r>
    </w:p>
    <w:p w:rsidR="0017448B" w:rsidRPr="00392E18" w:rsidRDefault="0017448B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Стал нарядный и веселый.</w:t>
      </w:r>
    </w:p>
    <w:p w:rsidR="0017448B" w:rsidRPr="00392E18" w:rsidRDefault="0017448B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lastRenderedPageBreak/>
        <w:t>(изображают крышу над головой)</w:t>
      </w:r>
    </w:p>
    <w:p w:rsidR="00EF7E5D" w:rsidRPr="00392E18" w:rsidRDefault="00EF7E5D" w:rsidP="00392E1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E18">
        <w:rPr>
          <w:rFonts w:ascii="Times New Roman" w:hAnsi="Times New Roman" w:cs="Times New Roman"/>
          <w:b/>
          <w:bCs/>
          <w:sz w:val="24"/>
          <w:szCs w:val="24"/>
        </w:rPr>
        <w:t>Упражнение «Маляры»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Маляры известку носят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(дети руками изображают «ковшики»)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Стены кистью купоросят.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(Поглаживающие движения правой рукой по ладони левой руки)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Не спеша разводят мел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Я бы тоже так сумел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(На ладони правой руки круговые движения указательным пальцем левой руки и наоборот)</w:t>
      </w:r>
    </w:p>
    <w:p w:rsidR="00586671" w:rsidRPr="00392E18" w:rsidRDefault="00EF7E5D" w:rsidP="00392E1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E18">
        <w:rPr>
          <w:rFonts w:ascii="Times New Roman" w:hAnsi="Times New Roman" w:cs="Times New Roman"/>
          <w:b/>
          <w:bCs/>
          <w:sz w:val="24"/>
          <w:szCs w:val="24"/>
        </w:rPr>
        <w:t>Артикуляционное упражнение «Маляр»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Логопед: А теперь наш язычок будет маляром:</w:t>
      </w:r>
    </w:p>
    <w:p w:rsidR="00586671" w:rsidRPr="00392E18" w:rsidRDefault="0017448B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Красить потолок пора, п</w:t>
      </w:r>
      <w:r w:rsidR="00586671" w:rsidRPr="00392E18">
        <w:rPr>
          <w:rFonts w:ascii="Times New Roman" w:hAnsi="Times New Roman" w:cs="Times New Roman"/>
          <w:bCs/>
          <w:sz w:val="24"/>
          <w:szCs w:val="24"/>
        </w:rPr>
        <w:t>ригласим маляра.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 xml:space="preserve">Челюсть ниже опускаем, 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Язык к небу поднимаем,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Поведем вперед-назад-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Наш маляр работе рад!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Логопед: А сейчас мы превращаемся с вами в дровосеков:</w:t>
      </w:r>
    </w:p>
    <w:p w:rsidR="00EF7E5D" w:rsidRPr="00392E18" w:rsidRDefault="00EF7E5D" w:rsidP="00392E1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E18">
        <w:rPr>
          <w:rFonts w:ascii="Times New Roman" w:hAnsi="Times New Roman" w:cs="Times New Roman"/>
          <w:b/>
          <w:bCs/>
          <w:sz w:val="24"/>
          <w:szCs w:val="24"/>
        </w:rPr>
        <w:t>Упражнение «Дровосек»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«Дровосек». Исходная позиция: ноги на ширине плеч, руки вдоль туловища. Поднять  Сплетенные руки вверх – вдох, опустить вниз – медленный выдох с произнесением «уфф» (5 раз)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92E18">
        <w:rPr>
          <w:rFonts w:ascii="Times New Roman" w:hAnsi="Times New Roman" w:cs="Times New Roman"/>
          <w:bCs/>
          <w:sz w:val="24"/>
          <w:szCs w:val="24"/>
          <w:u w:val="single"/>
        </w:rPr>
        <w:t>Объявление темы</w:t>
      </w:r>
    </w:p>
    <w:p w:rsidR="00F03500" w:rsidRPr="00392E18" w:rsidRDefault="00F03500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 xml:space="preserve">Логопед: </w:t>
      </w:r>
      <w:r w:rsidR="00586671" w:rsidRPr="00392E18">
        <w:rPr>
          <w:rFonts w:ascii="Times New Roman" w:hAnsi="Times New Roman" w:cs="Times New Roman"/>
          <w:bCs/>
          <w:sz w:val="24"/>
          <w:szCs w:val="24"/>
        </w:rPr>
        <w:t xml:space="preserve">У каждого взрослого человека есть профессия, которая важна и полезна для других людей. А чем именно, мы узнаем на сегодняшнем занятии. И научимся составлять рассказы о некоторых из них. Выберем те профессии в которых есть звук Р. </w:t>
      </w:r>
    </w:p>
    <w:p w:rsidR="00AA0682" w:rsidRPr="00392E18" w:rsidRDefault="00AA0682" w:rsidP="00392E1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E18">
        <w:rPr>
          <w:rFonts w:ascii="Times New Roman" w:hAnsi="Times New Roman" w:cs="Times New Roman"/>
          <w:b/>
          <w:bCs/>
          <w:sz w:val="24"/>
          <w:szCs w:val="24"/>
        </w:rPr>
        <w:t>Игра «Найди звук в названии профессий»</w:t>
      </w:r>
    </w:p>
    <w:p w:rsidR="00F03500" w:rsidRPr="00392E18" w:rsidRDefault="00F03500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Ребята у вас на столах карточка со звуком «Р». Я буду называть профессии, которые изображены на доске, а вам нужно будет поднять карточку тогда, когда вы</w:t>
      </w:r>
      <w:r w:rsidR="00AA0682" w:rsidRPr="00392E18">
        <w:rPr>
          <w:rFonts w:ascii="Times New Roman" w:hAnsi="Times New Roman" w:cs="Times New Roman"/>
          <w:bCs/>
          <w:sz w:val="24"/>
          <w:szCs w:val="24"/>
        </w:rPr>
        <w:t xml:space="preserve"> услышите звук «Р» в названии профессий.</w:t>
      </w:r>
      <w:r w:rsidR="009C0CF3" w:rsidRPr="00392E18">
        <w:rPr>
          <w:rFonts w:ascii="Times New Roman" w:hAnsi="Times New Roman" w:cs="Times New Roman"/>
          <w:bCs/>
          <w:sz w:val="24"/>
          <w:szCs w:val="24"/>
        </w:rPr>
        <w:t xml:space="preserve"> (Приложение 1</w:t>
      </w:r>
      <w:r w:rsidRPr="00392E18">
        <w:rPr>
          <w:rFonts w:ascii="Times New Roman" w:hAnsi="Times New Roman" w:cs="Times New Roman"/>
          <w:bCs/>
          <w:sz w:val="24"/>
          <w:szCs w:val="24"/>
        </w:rPr>
        <w:t>)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Дети выбрали: доктор, повар,</w:t>
      </w:r>
      <w:r w:rsidR="00CD7E06" w:rsidRPr="00392E18">
        <w:rPr>
          <w:rFonts w:ascii="Times New Roman" w:hAnsi="Times New Roman" w:cs="Times New Roman"/>
          <w:bCs/>
          <w:sz w:val="24"/>
          <w:szCs w:val="24"/>
        </w:rPr>
        <w:t xml:space="preserve"> пожарный,</w:t>
      </w:r>
      <w:r w:rsidRPr="00392E18">
        <w:rPr>
          <w:rFonts w:ascii="Times New Roman" w:hAnsi="Times New Roman" w:cs="Times New Roman"/>
          <w:bCs/>
          <w:sz w:val="24"/>
          <w:szCs w:val="24"/>
        </w:rPr>
        <w:t xml:space="preserve"> маляр</w:t>
      </w:r>
    </w:p>
    <w:p w:rsidR="00F03500" w:rsidRPr="00392E18" w:rsidRDefault="00AA0682" w:rsidP="00392E1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E18">
        <w:rPr>
          <w:rFonts w:ascii="Times New Roman" w:hAnsi="Times New Roman" w:cs="Times New Roman"/>
          <w:b/>
          <w:bCs/>
          <w:sz w:val="24"/>
          <w:szCs w:val="24"/>
        </w:rPr>
        <w:t>Игра «Кому какой</w:t>
      </w:r>
      <w:r w:rsidR="00F03500" w:rsidRPr="00392E18">
        <w:rPr>
          <w:rFonts w:ascii="Times New Roman" w:hAnsi="Times New Roman" w:cs="Times New Roman"/>
          <w:b/>
          <w:bCs/>
          <w:sz w:val="24"/>
          <w:szCs w:val="24"/>
        </w:rPr>
        <w:t xml:space="preserve"> инструмент нужен»</w:t>
      </w:r>
    </w:p>
    <w:p w:rsidR="00F03500" w:rsidRPr="00392E18" w:rsidRDefault="00F03500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Логопед: Ребята на доске картинки с инструментами. Попробуйте подобрать для каждой профессии с</w:t>
      </w:r>
      <w:r w:rsidR="009C0CF3" w:rsidRPr="00392E18">
        <w:rPr>
          <w:rFonts w:ascii="Times New Roman" w:hAnsi="Times New Roman" w:cs="Times New Roman"/>
          <w:bCs/>
          <w:sz w:val="24"/>
          <w:szCs w:val="24"/>
        </w:rPr>
        <w:t xml:space="preserve">вой инструмент. (Приложение </w:t>
      </w:r>
      <w:r w:rsidRPr="00392E18">
        <w:rPr>
          <w:rFonts w:ascii="Times New Roman" w:hAnsi="Times New Roman" w:cs="Times New Roman"/>
          <w:bCs/>
          <w:sz w:val="24"/>
          <w:szCs w:val="24"/>
        </w:rPr>
        <w:t>2)</w:t>
      </w:r>
    </w:p>
    <w:p w:rsidR="00F03500" w:rsidRPr="00392E18" w:rsidRDefault="00F03500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Дети называют.</w:t>
      </w:r>
    </w:p>
    <w:p w:rsidR="00666677" w:rsidRPr="00392E18" w:rsidRDefault="00666677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Давайте ребята попробуем составить по этой схеме рассказы о выбранных профессиях и не забываем правильно произносить звук «Р»</w:t>
      </w:r>
    </w:p>
    <w:p w:rsidR="00586671" w:rsidRPr="00392E18" w:rsidRDefault="009C0CF3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lastRenderedPageBreak/>
        <w:t>(Приложение 3)</w:t>
      </w:r>
    </w:p>
    <w:p w:rsidR="0017448B" w:rsidRPr="00392E18" w:rsidRDefault="0017448B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92E18">
        <w:rPr>
          <w:rFonts w:ascii="Times New Roman" w:hAnsi="Times New Roman" w:cs="Times New Roman"/>
          <w:bCs/>
          <w:sz w:val="24"/>
          <w:szCs w:val="24"/>
          <w:u w:val="single"/>
        </w:rPr>
        <w:t>План рассказа: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Кто это?</w:t>
      </w:r>
      <w:r w:rsidR="00D23229" w:rsidRPr="00392E18">
        <w:rPr>
          <w:rFonts w:ascii="Times New Roman" w:hAnsi="Times New Roman" w:cs="Times New Roman"/>
          <w:bCs/>
          <w:sz w:val="24"/>
          <w:szCs w:val="24"/>
        </w:rPr>
        <w:t xml:space="preserve"> (профессия)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Где он работает?</w:t>
      </w:r>
    </w:p>
    <w:p w:rsidR="00D23229" w:rsidRPr="00392E18" w:rsidRDefault="00D23229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Во что он одет?</w:t>
      </w:r>
    </w:p>
    <w:p w:rsidR="00586671" w:rsidRPr="00392E18" w:rsidRDefault="00586671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Какие инструменты или оборудование ему нужны для работы?</w:t>
      </w:r>
    </w:p>
    <w:p w:rsidR="00D23229" w:rsidRPr="00392E18" w:rsidRDefault="00D23229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Что он делает на работе?</w:t>
      </w:r>
    </w:p>
    <w:p w:rsidR="00666677" w:rsidRPr="00392E18" w:rsidRDefault="00666677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92E18">
        <w:rPr>
          <w:rFonts w:ascii="Times New Roman" w:hAnsi="Times New Roman" w:cs="Times New Roman"/>
          <w:bCs/>
          <w:sz w:val="24"/>
          <w:szCs w:val="24"/>
          <w:u w:val="single"/>
        </w:rPr>
        <w:t>Примерные рассказы:</w:t>
      </w:r>
    </w:p>
    <w:p w:rsidR="00666677" w:rsidRPr="00392E18" w:rsidRDefault="00666677" w:rsidP="00392E1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Пова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</w:p>
    <w:p w:rsidR="00586671" w:rsidRPr="00392E18" w:rsidRDefault="00666677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Это пова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 xml:space="preserve">р. </w:t>
      </w:r>
      <w:r w:rsidRPr="00392E18">
        <w:rPr>
          <w:rFonts w:ascii="Times New Roman" w:hAnsi="Times New Roman" w:cs="Times New Roman"/>
          <w:bCs/>
          <w:sz w:val="24"/>
          <w:szCs w:val="24"/>
        </w:rPr>
        <w:t>Пова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рр</w:t>
      </w:r>
      <w:r w:rsidRPr="00392E18">
        <w:rPr>
          <w:rFonts w:ascii="Times New Roman" w:hAnsi="Times New Roman" w:cs="Times New Roman"/>
          <w:bCs/>
          <w:sz w:val="24"/>
          <w:szCs w:val="24"/>
        </w:rPr>
        <w:t xml:space="preserve">аботает в детском саду, столовой, школе. </w:t>
      </w:r>
      <w:r w:rsidR="00D23229" w:rsidRPr="00392E18">
        <w:rPr>
          <w:rFonts w:ascii="Times New Roman" w:hAnsi="Times New Roman" w:cs="Times New Roman"/>
          <w:bCs/>
          <w:sz w:val="24"/>
          <w:szCs w:val="24"/>
        </w:rPr>
        <w:t xml:space="preserve">Он носит белый халат, на голове колпак. </w:t>
      </w:r>
      <w:r w:rsidRPr="00392E18">
        <w:rPr>
          <w:rFonts w:ascii="Times New Roman" w:hAnsi="Times New Roman" w:cs="Times New Roman"/>
          <w:bCs/>
          <w:sz w:val="24"/>
          <w:szCs w:val="24"/>
        </w:rPr>
        <w:t>У пова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>а очень хо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 xml:space="preserve">ошая и нужная 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 xml:space="preserve">абота Для 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>аботы ему нужны: половник, нож, сково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15278E" w:rsidRPr="00392E18">
        <w:rPr>
          <w:rFonts w:ascii="Times New Roman" w:hAnsi="Times New Roman" w:cs="Times New Roman"/>
          <w:bCs/>
          <w:sz w:val="24"/>
          <w:szCs w:val="24"/>
        </w:rPr>
        <w:t xml:space="preserve">ода, </w:t>
      </w:r>
      <w:r w:rsidRPr="00392E18">
        <w:rPr>
          <w:rFonts w:ascii="Times New Roman" w:hAnsi="Times New Roman" w:cs="Times New Roman"/>
          <w:bCs/>
          <w:sz w:val="24"/>
          <w:szCs w:val="24"/>
        </w:rPr>
        <w:t>плита и т.д</w:t>
      </w:r>
      <w:r w:rsidR="00D23229" w:rsidRPr="00392E18">
        <w:rPr>
          <w:rFonts w:ascii="Times New Roman" w:hAnsi="Times New Roman" w:cs="Times New Roman"/>
          <w:bCs/>
          <w:sz w:val="24"/>
          <w:szCs w:val="24"/>
        </w:rPr>
        <w:t>. Он готовит вкусную и полезную пищу.</w:t>
      </w:r>
    </w:p>
    <w:p w:rsidR="00666677" w:rsidRPr="00392E18" w:rsidRDefault="00666677" w:rsidP="00392E1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Докто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</w:p>
    <w:p w:rsidR="00CD7E06" w:rsidRPr="00392E18" w:rsidRDefault="00666677" w:rsidP="00392E1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Это докто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 xml:space="preserve">. Он 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>аботает в детской поликлинике, в больнице.</w:t>
      </w:r>
      <w:r w:rsidR="00D23229" w:rsidRPr="00392E18">
        <w:rPr>
          <w:rFonts w:ascii="Times New Roman" w:hAnsi="Times New Roman" w:cs="Times New Roman"/>
          <w:bCs/>
          <w:sz w:val="24"/>
          <w:szCs w:val="24"/>
        </w:rPr>
        <w:t xml:space="preserve">На работе он носит чистый, белый халат. Доктору для работы нужны: фонендоскоп, уколы, вата, бинт и.т.д.  </w:t>
      </w:r>
      <w:r w:rsidRPr="00392E18">
        <w:rPr>
          <w:rFonts w:ascii="Times New Roman" w:hAnsi="Times New Roman" w:cs="Times New Roman"/>
          <w:bCs/>
          <w:sz w:val="24"/>
          <w:szCs w:val="24"/>
        </w:rPr>
        <w:t xml:space="preserve"> Докто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 xml:space="preserve"> бывает детским педиат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>ом, кото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>ые лечат детей и бывает вз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 xml:space="preserve">ослым. 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>аботает докто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 xml:space="preserve"> еще и на машине ско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>ой помощи. Его п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>офессия очень важная и полезная, потому что он может оказать быст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 xml:space="preserve">ую помощь. </w:t>
      </w:r>
    </w:p>
    <w:p w:rsidR="00CD7E06" w:rsidRPr="00392E18" w:rsidRDefault="00CD7E06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 xml:space="preserve">Качу, качу во весь опор. </w:t>
      </w:r>
    </w:p>
    <w:p w:rsidR="00CD7E06" w:rsidRPr="00392E18" w:rsidRDefault="00CD7E06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Я сам мотор.</w:t>
      </w:r>
    </w:p>
    <w:p w:rsidR="00CD7E06" w:rsidRPr="00392E18" w:rsidRDefault="00CD7E06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Я сам шофер</w:t>
      </w:r>
    </w:p>
    <w:p w:rsidR="00CD7E06" w:rsidRPr="00392E18" w:rsidRDefault="00CD7E06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(бегут по кругу, крутят воображаемый руль)</w:t>
      </w:r>
    </w:p>
    <w:p w:rsidR="00CD7E06" w:rsidRPr="00392E18" w:rsidRDefault="00CD7E06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 xml:space="preserve">Нажимаю </w:t>
      </w:r>
      <w:r w:rsidR="006C1D0F" w:rsidRPr="00392E18">
        <w:rPr>
          <w:rFonts w:ascii="Times New Roman" w:hAnsi="Times New Roman" w:cs="Times New Roman"/>
          <w:bCs/>
          <w:sz w:val="24"/>
          <w:szCs w:val="24"/>
        </w:rPr>
        <w:t>на педаль,</w:t>
      </w:r>
      <w:r w:rsidRPr="00392E18">
        <w:rPr>
          <w:rFonts w:ascii="Times New Roman" w:hAnsi="Times New Roman" w:cs="Times New Roman"/>
          <w:bCs/>
          <w:sz w:val="24"/>
          <w:szCs w:val="24"/>
        </w:rPr>
        <w:t xml:space="preserve"> и машина мчится вдаль</w:t>
      </w:r>
    </w:p>
    <w:p w:rsidR="00CD7E06" w:rsidRPr="00392E18" w:rsidRDefault="00CD7E06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(останавливаются, нажимают на воображаемую педаль правой ногой, бегут по кругу в противоположную сторону.</w:t>
      </w:r>
    </w:p>
    <w:p w:rsidR="0015278E" w:rsidRPr="00392E18" w:rsidRDefault="0015278E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/>
          <w:bCs/>
          <w:sz w:val="24"/>
          <w:szCs w:val="24"/>
        </w:rPr>
        <w:t>Физкультминутка «Шофёр»</w:t>
      </w:r>
    </w:p>
    <w:p w:rsidR="00CD7E06" w:rsidRPr="00392E18" w:rsidRDefault="00CD7E06" w:rsidP="00392E1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E18">
        <w:rPr>
          <w:rFonts w:ascii="Times New Roman" w:hAnsi="Times New Roman" w:cs="Times New Roman"/>
          <w:b/>
          <w:bCs/>
          <w:sz w:val="24"/>
          <w:szCs w:val="24"/>
        </w:rPr>
        <w:t>Продолжение рассказов детей</w:t>
      </w:r>
    </w:p>
    <w:p w:rsidR="00586671" w:rsidRPr="00392E18" w:rsidRDefault="00666677" w:rsidP="00392E1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Пожа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>ный</w:t>
      </w:r>
    </w:p>
    <w:p w:rsidR="00666677" w:rsidRPr="00392E18" w:rsidRDefault="00666677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Это пожа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 xml:space="preserve">ный. Для 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>аботы ему нужна специальная одежда: каска, костюм и пе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>чатки. Эта одежда защищает его от огня. Для тушения пожа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>а ему необходима специальная техника и инст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>ументы. Это пожа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>ная машина, к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>ан, пожа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 xml:space="preserve">ный 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>укав и т.д. Пожа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>ные всегда спешат на помощь людям. Это очень важная и опасная п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>офессия.</w:t>
      </w:r>
    </w:p>
    <w:p w:rsidR="00666677" w:rsidRPr="00392E18" w:rsidRDefault="00666677" w:rsidP="00392E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Маля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</w:p>
    <w:p w:rsidR="006C1D0F" w:rsidRPr="00392E18" w:rsidRDefault="006C1D0F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Это маля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23229" w:rsidRPr="00392E18">
        <w:rPr>
          <w:rFonts w:ascii="Times New Roman" w:hAnsi="Times New Roman" w:cs="Times New Roman"/>
          <w:bCs/>
          <w:sz w:val="24"/>
          <w:szCs w:val="24"/>
        </w:rPr>
        <w:t xml:space="preserve">Он работает на стройке. </w:t>
      </w:r>
      <w:r w:rsidRPr="00392E18">
        <w:rPr>
          <w:rFonts w:ascii="Times New Roman" w:hAnsi="Times New Roman" w:cs="Times New Roman"/>
          <w:bCs/>
          <w:sz w:val="24"/>
          <w:szCs w:val="24"/>
        </w:rPr>
        <w:t xml:space="preserve">Для его 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>аботы нужен специальный комбинезон и на голову он одевает платок или каску. Маля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 xml:space="preserve">у нужны на 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>аботе кисти, к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>аски, лестница, валик и т.д. Маля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 xml:space="preserve"> занимается пок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 xml:space="preserve">аской и </w:t>
      </w:r>
      <w:r w:rsidR="00D23229" w:rsidRPr="00392E18">
        <w:rPr>
          <w:rFonts w:ascii="Times New Roman" w:hAnsi="Times New Roman" w:cs="Times New Roman"/>
          <w:bCs/>
          <w:sz w:val="24"/>
          <w:szCs w:val="24"/>
        </w:rPr>
        <w:t>отд</w:t>
      </w:r>
      <w:r w:rsidRPr="00392E18">
        <w:rPr>
          <w:rFonts w:ascii="Times New Roman" w:hAnsi="Times New Roman" w:cs="Times New Roman"/>
          <w:bCs/>
          <w:sz w:val="24"/>
          <w:szCs w:val="24"/>
        </w:rPr>
        <w:t>елкой стен, потолков. Эта п</w:t>
      </w:r>
      <w:r w:rsidRPr="00392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92E18">
        <w:rPr>
          <w:rFonts w:ascii="Times New Roman" w:hAnsi="Times New Roman" w:cs="Times New Roman"/>
          <w:bCs/>
          <w:sz w:val="24"/>
          <w:szCs w:val="24"/>
        </w:rPr>
        <w:t xml:space="preserve">офессия очень полезна и нужна людям.  </w:t>
      </w:r>
    </w:p>
    <w:p w:rsidR="006C1D0F" w:rsidRPr="00392E18" w:rsidRDefault="006C1D0F" w:rsidP="00392E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E06" w:rsidRPr="00392E18" w:rsidRDefault="00CD7E06" w:rsidP="00392E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E06" w:rsidRPr="00392E18" w:rsidRDefault="00CD7E06" w:rsidP="00392E1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E18">
        <w:rPr>
          <w:rFonts w:ascii="Times New Roman" w:hAnsi="Times New Roman" w:cs="Times New Roman"/>
          <w:b/>
          <w:bCs/>
          <w:sz w:val="24"/>
          <w:szCs w:val="24"/>
        </w:rPr>
        <w:t>4. Итог занятия</w:t>
      </w:r>
    </w:p>
    <w:p w:rsidR="00CD7E06" w:rsidRPr="00392E18" w:rsidRDefault="00CD7E06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Логопед: ребята о людях каких профессиях мы сегодня с вами составляли рассказы?</w:t>
      </w:r>
    </w:p>
    <w:p w:rsidR="00CD7E06" w:rsidRPr="00392E18" w:rsidRDefault="00CD7E06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Дети: повар, врач, пожарный, маляр.</w:t>
      </w:r>
    </w:p>
    <w:p w:rsidR="00CD7E06" w:rsidRPr="00392E18" w:rsidRDefault="00CD7E06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Логопед: А почему для составления рассказа мы выбрали именно эти профессии?</w:t>
      </w:r>
    </w:p>
    <w:p w:rsidR="00CD7E06" w:rsidRPr="00392E18" w:rsidRDefault="00CD7E06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Дети: потому что в названиях этих профессий есть звук «Р»</w:t>
      </w:r>
    </w:p>
    <w:p w:rsidR="00CD7E06" w:rsidRPr="00392E18" w:rsidRDefault="00CD7E06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D7E06" w:rsidRPr="00392E18" w:rsidRDefault="00CD7E06" w:rsidP="00392E1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E18">
        <w:rPr>
          <w:rFonts w:ascii="Times New Roman" w:hAnsi="Times New Roman" w:cs="Times New Roman"/>
          <w:b/>
          <w:bCs/>
          <w:sz w:val="24"/>
          <w:szCs w:val="24"/>
        </w:rPr>
        <w:t>5. Домашнее задание</w:t>
      </w:r>
    </w:p>
    <w:p w:rsidR="00CD7E06" w:rsidRPr="00392E18" w:rsidRDefault="00CD7E06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392E18">
        <w:rPr>
          <w:rFonts w:ascii="Times New Roman" w:hAnsi="Times New Roman" w:cs="Times New Roman"/>
          <w:bCs/>
          <w:sz w:val="24"/>
          <w:szCs w:val="24"/>
        </w:rPr>
        <w:t>Ребята а ведь ещё очень много профессий осталось в названии которого есть звук «Р». Дома вместе с папами и мамами попробуйте  составить эти рассказы  с помощью нашей схемы. Эта схема будет у вас в дома</w:t>
      </w:r>
      <w:r w:rsidR="008417F3" w:rsidRPr="00392E18">
        <w:rPr>
          <w:rFonts w:ascii="Times New Roman" w:hAnsi="Times New Roman" w:cs="Times New Roman"/>
          <w:bCs/>
          <w:sz w:val="24"/>
          <w:szCs w:val="24"/>
        </w:rPr>
        <w:t>шней тетради. До свидания</w:t>
      </w:r>
      <w:r w:rsidRPr="00392E18">
        <w:rPr>
          <w:rFonts w:ascii="Times New Roman" w:hAnsi="Times New Roman" w:cs="Times New Roman"/>
          <w:bCs/>
          <w:sz w:val="24"/>
          <w:szCs w:val="24"/>
        </w:rPr>
        <w:t xml:space="preserve">! </w:t>
      </w:r>
    </w:p>
    <w:p w:rsidR="00161FEF" w:rsidRPr="00392E18" w:rsidRDefault="00161FEF" w:rsidP="00392E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Список использованной литературы:</w:t>
      </w:r>
    </w:p>
    <w:p w:rsidR="00161FEF" w:rsidRPr="00392E18" w:rsidRDefault="00161FEF" w:rsidP="00392E1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Учебное издание. Филичева Т.Б., Чиркина Г.В., Туманова Т.В. Коррекция нарушений речи. Программы дошкольных образовательных учреждений компенсирующего вида для детей с нарушениями речи.</w:t>
      </w:r>
      <w:r w:rsidR="00665CDF" w:rsidRPr="00392E18">
        <w:rPr>
          <w:rFonts w:ascii="Times New Roman" w:hAnsi="Times New Roman" w:cs="Times New Roman"/>
          <w:bCs/>
          <w:sz w:val="24"/>
          <w:szCs w:val="24"/>
        </w:rPr>
        <w:t xml:space="preserve"> М.: «Просвещение» 2010.</w:t>
      </w:r>
    </w:p>
    <w:p w:rsidR="00665CDF" w:rsidRPr="00392E18" w:rsidRDefault="00665CDF" w:rsidP="00392E1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О.С. Гомзяк «Говорим правильно» Конспекты занятий по развитию связной речи в старшей логогруппе. М.:Издательство ГНОМ 2011.</w:t>
      </w:r>
    </w:p>
    <w:p w:rsidR="00665CDF" w:rsidRPr="00392E18" w:rsidRDefault="00665CDF" w:rsidP="00392E1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 xml:space="preserve">О.С. Гомзяк «Говорим правильно» Конспекты фронтальных занятий в старшей логогруппе. М., Издательство «ГНОМ и Д» </w:t>
      </w:r>
      <w:r w:rsidR="0079609D" w:rsidRPr="00392E18">
        <w:rPr>
          <w:rFonts w:ascii="Times New Roman" w:hAnsi="Times New Roman" w:cs="Times New Roman"/>
          <w:bCs/>
          <w:sz w:val="24"/>
          <w:szCs w:val="24"/>
        </w:rPr>
        <w:t>2010.</w:t>
      </w:r>
    </w:p>
    <w:p w:rsidR="0079609D" w:rsidRPr="00392E18" w:rsidRDefault="0079609D" w:rsidP="00392E1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E18">
        <w:rPr>
          <w:rFonts w:ascii="Times New Roman" w:hAnsi="Times New Roman" w:cs="Times New Roman"/>
          <w:bCs/>
          <w:sz w:val="24"/>
          <w:szCs w:val="24"/>
        </w:rPr>
        <w:t>Кузнецова.Е.В., Развитие и коррекция речи детей 5-6 лет: конспекты занятий/ Е.В.Кузнецова, И.А.Тихонова.- М. : ТЦ Сфера, 2004</w:t>
      </w:r>
    </w:p>
    <w:p w:rsidR="00161FEF" w:rsidRPr="00392E18" w:rsidRDefault="00161FEF" w:rsidP="00392E1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6677" w:rsidRDefault="00666677" w:rsidP="0066667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2999" w:rsidRDefault="008B2999" w:rsidP="0066667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2999" w:rsidRDefault="008B2999" w:rsidP="0066667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2999" w:rsidRDefault="008B2999" w:rsidP="0066667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2999" w:rsidRDefault="008B2999" w:rsidP="0066667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2999" w:rsidRDefault="008B2999" w:rsidP="0066667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2999" w:rsidRDefault="008B2999" w:rsidP="0066667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2999" w:rsidRDefault="008B2999" w:rsidP="0066667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2999" w:rsidRDefault="008B2999" w:rsidP="0066667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2999" w:rsidRDefault="008B2999" w:rsidP="0066667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2999" w:rsidRDefault="008B2999" w:rsidP="0066667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2999" w:rsidRDefault="008B2999" w:rsidP="0066667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2999" w:rsidRPr="00F1611F" w:rsidRDefault="008B2999" w:rsidP="00F1611F">
      <w:pPr>
        <w:rPr>
          <w:rFonts w:ascii="Times New Roman" w:hAnsi="Times New Roman" w:cs="Times New Roman"/>
          <w:bCs/>
          <w:sz w:val="28"/>
          <w:szCs w:val="28"/>
        </w:rPr>
      </w:pPr>
    </w:p>
    <w:sectPr w:rsidR="008B2999" w:rsidRPr="00F1611F" w:rsidSect="00F5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B93" w:rsidRDefault="00C02B93" w:rsidP="00CD7E06">
      <w:pPr>
        <w:spacing w:after="0" w:line="240" w:lineRule="auto"/>
      </w:pPr>
      <w:r>
        <w:separator/>
      </w:r>
    </w:p>
  </w:endnote>
  <w:endnote w:type="continuationSeparator" w:id="1">
    <w:p w:rsidR="00C02B93" w:rsidRDefault="00C02B93" w:rsidP="00CD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B93" w:rsidRDefault="00C02B93" w:rsidP="00CD7E06">
      <w:pPr>
        <w:spacing w:after="0" w:line="240" w:lineRule="auto"/>
      </w:pPr>
      <w:r>
        <w:separator/>
      </w:r>
    </w:p>
  </w:footnote>
  <w:footnote w:type="continuationSeparator" w:id="1">
    <w:p w:rsidR="00C02B93" w:rsidRDefault="00C02B93" w:rsidP="00CD7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2CC3"/>
    <w:multiLevelType w:val="hybridMultilevel"/>
    <w:tmpl w:val="B418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6C2"/>
    <w:rsid w:val="000227D1"/>
    <w:rsid w:val="000C095B"/>
    <w:rsid w:val="000F40D9"/>
    <w:rsid w:val="0015278E"/>
    <w:rsid w:val="00161FEF"/>
    <w:rsid w:val="0017448B"/>
    <w:rsid w:val="00225C6A"/>
    <w:rsid w:val="00247FAB"/>
    <w:rsid w:val="00331F74"/>
    <w:rsid w:val="0038531A"/>
    <w:rsid w:val="00392E18"/>
    <w:rsid w:val="00426E41"/>
    <w:rsid w:val="004C1E53"/>
    <w:rsid w:val="004D0854"/>
    <w:rsid w:val="00501358"/>
    <w:rsid w:val="005064A7"/>
    <w:rsid w:val="0051097B"/>
    <w:rsid w:val="00550963"/>
    <w:rsid w:val="00586671"/>
    <w:rsid w:val="005B4824"/>
    <w:rsid w:val="005B7746"/>
    <w:rsid w:val="005F491B"/>
    <w:rsid w:val="00665CDF"/>
    <w:rsid w:val="00666677"/>
    <w:rsid w:val="006A0EF5"/>
    <w:rsid w:val="006A2431"/>
    <w:rsid w:val="006C1D0F"/>
    <w:rsid w:val="006D5053"/>
    <w:rsid w:val="00710C32"/>
    <w:rsid w:val="0072446C"/>
    <w:rsid w:val="007458B6"/>
    <w:rsid w:val="0079609D"/>
    <w:rsid w:val="007E53AF"/>
    <w:rsid w:val="008417F3"/>
    <w:rsid w:val="008B2999"/>
    <w:rsid w:val="008D2F14"/>
    <w:rsid w:val="00957EB0"/>
    <w:rsid w:val="009C0CF3"/>
    <w:rsid w:val="00AA0682"/>
    <w:rsid w:val="00B40317"/>
    <w:rsid w:val="00B554E5"/>
    <w:rsid w:val="00B90978"/>
    <w:rsid w:val="00C02B93"/>
    <w:rsid w:val="00C7049F"/>
    <w:rsid w:val="00CD7E06"/>
    <w:rsid w:val="00D23229"/>
    <w:rsid w:val="00D506C2"/>
    <w:rsid w:val="00D83881"/>
    <w:rsid w:val="00D93246"/>
    <w:rsid w:val="00D946B1"/>
    <w:rsid w:val="00DB49A4"/>
    <w:rsid w:val="00EA216C"/>
    <w:rsid w:val="00ED462C"/>
    <w:rsid w:val="00EE2EF6"/>
    <w:rsid w:val="00EE4D60"/>
    <w:rsid w:val="00EF7E5D"/>
    <w:rsid w:val="00F03500"/>
    <w:rsid w:val="00F03F3C"/>
    <w:rsid w:val="00F1611F"/>
    <w:rsid w:val="00F256B8"/>
    <w:rsid w:val="00F52E5C"/>
    <w:rsid w:val="00F8611E"/>
    <w:rsid w:val="00FE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E06"/>
  </w:style>
  <w:style w:type="paragraph" w:styleId="a5">
    <w:name w:val="footer"/>
    <w:basedOn w:val="a"/>
    <w:link w:val="a6"/>
    <w:uiPriority w:val="99"/>
    <w:unhideWhenUsed/>
    <w:rsid w:val="00CD7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E06"/>
  </w:style>
  <w:style w:type="paragraph" w:styleId="a7">
    <w:name w:val="List Paragraph"/>
    <w:basedOn w:val="a"/>
    <w:uiPriority w:val="34"/>
    <w:qFormat/>
    <w:rsid w:val="00161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194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410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Сусенкова</dc:creator>
  <cp:keywords/>
  <dc:description/>
  <cp:lastModifiedBy>Ирина</cp:lastModifiedBy>
  <cp:revision>33</cp:revision>
  <dcterms:created xsi:type="dcterms:W3CDTF">2014-01-14T08:46:00Z</dcterms:created>
  <dcterms:modified xsi:type="dcterms:W3CDTF">2018-11-07T16:11:00Z</dcterms:modified>
</cp:coreProperties>
</file>