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F0642" w14:textId="77777777" w:rsidR="00BB7198" w:rsidRDefault="00BB7198" w:rsidP="00BB71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«Посылка солдату»</w:t>
      </w:r>
    </w:p>
    <w:p w14:paraId="5C3FFC26" w14:textId="77777777" w:rsidR="00FA0FB3" w:rsidRPr="00BB7198" w:rsidRDefault="00FA0FB3" w:rsidP="00BB7198">
      <w:pPr>
        <w:rPr>
          <w:rStyle w:val="c0"/>
          <w:rFonts w:ascii="Times New Roman" w:hAnsi="Times New Roman" w:cs="Times New Roman"/>
          <w:sz w:val="28"/>
          <w:szCs w:val="28"/>
        </w:rPr>
      </w:pPr>
      <w:r w:rsidRPr="00BB7198">
        <w:rPr>
          <w:rFonts w:ascii="Times New Roman" w:hAnsi="Times New Roman" w:cs="Times New Roman"/>
          <w:sz w:val="28"/>
          <w:szCs w:val="28"/>
        </w:rPr>
        <w:t>Уже традиционно, в феврале в нашем детском саду « Ручеек» проходит акция «Посылка солдату». Она приурочена к празднованию Дня Защитника Отечества 23 февраля. В этом году воспитанники и родители - младшей группы № 6 приняли участие в Акции «Посылка солдату».</w:t>
      </w:r>
      <w:r w:rsidR="00BB7198">
        <w:rPr>
          <w:rFonts w:ascii="Times New Roman" w:hAnsi="Times New Roman" w:cs="Times New Roman"/>
          <w:sz w:val="28"/>
          <w:szCs w:val="28"/>
        </w:rPr>
        <w:t xml:space="preserve">  </w:t>
      </w:r>
      <w:r w:rsidRPr="00BB719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 течение недели дети и родители несли всё, что  так необходимо солдату в армии: предметы личной гигиены и  сладости.</w:t>
      </w:r>
      <w:r w:rsidR="00BB719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B719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Казалось бы, собрали посылочку солдату, и что? А представьте, какую гордость, испытали дети от совершённого ими доброго дела, и как приятно солдату, который находится так далеко от дома, получив посылку от детей вспомнить своё   детство и знать, что его помнят и ждут на Родине. Хочется выразить благодарность всем воспитанникам группы №6 и их родителям, которые приняли активное участие в Акции.  </w:t>
      </w:r>
    </w:p>
    <w:p w14:paraId="47FC51C5" w14:textId="77777777" w:rsidR="00FA0FB3" w:rsidRDefault="00FA0FB3" w:rsidP="00FA0FB3">
      <w:pPr>
        <w:pStyle w:val="c1"/>
        <w:shd w:val="clear" w:color="auto" w:fill="FFFFFF"/>
        <w:spacing w:before="0" w:beforeAutospacing="0" w:after="0" w:afterAutospacing="0"/>
        <w:ind w:firstLine="568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МАДОУ «ДС </w:t>
      </w:r>
      <w:proofErr w:type="gramStart"/>
      <w:r>
        <w:rPr>
          <w:rStyle w:val="c0"/>
          <w:color w:val="000000"/>
          <w:sz w:val="28"/>
          <w:szCs w:val="28"/>
        </w:rPr>
        <w:t>« РУЧЕЕК</w:t>
      </w:r>
      <w:proofErr w:type="gramEnd"/>
      <w:r>
        <w:rPr>
          <w:rStyle w:val="c0"/>
          <w:color w:val="000000"/>
          <w:sz w:val="28"/>
          <w:szCs w:val="28"/>
        </w:rPr>
        <w:t>»</w:t>
      </w:r>
    </w:p>
    <w:p w14:paraId="35D9BB19" w14:textId="77777777" w:rsidR="00FA0FB3" w:rsidRDefault="00FA0FB3" w:rsidP="00FA0FB3">
      <w:pPr>
        <w:pStyle w:val="c1"/>
        <w:shd w:val="clear" w:color="auto" w:fill="FFFFFF"/>
        <w:spacing w:before="0" w:beforeAutospacing="0" w:after="0" w:afterAutospacing="0"/>
        <w:ind w:firstLine="568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Воспитатели группы № 6</w:t>
      </w:r>
    </w:p>
    <w:p w14:paraId="7CEB8153" w14:textId="77777777" w:rsidR="00FA0FB3" w:rsidRDefault="00FA0FB3" w:rsidP="00FA0FB3">
      <w:pPr>
        <w:pStyle w:val="c1"/>
        <w:shd w:val="clear" w:color="auto" w:fill="FFFFFF"/>
        <w:spacing w:before="0" w:beforeAutospacing="0" w:after="0" w:afterAutospacing="0"/>
        <w:ind w:firstLine="568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Сатиева Юлдуз Абдулхановна</w:t>
      </w:r>
    </w:p>
    <w:p w14:paraId="71CD45C9" w14:textId="45D865CD" w:rsidR="00FA0FB3" w:rsidRDefault="00FA0FB3" w:rsidP="00FA0FB3">
      <w:pPr>
        <w:pStyle w:val="c1"/>
        <w:shd w:val="clear" w:color="auto" w:fill="FFFFFF"/>
        <w:spacing w:before="0" w:beforeAutospacing="0" w:after="0" w:afterAutospacing="0"/>
        <w:ind w:firstLine="568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Магомедова Камилла </w:t>
      </w:r>
      <w:proofErr w:type="spellStart"/>
      <w:r>
        <w:rPr>
          <w:rStyle w:val="c0"/>
          <w:color w:val="000000"/>
          <w:sz w:val="28"/>
          <w:szCs w:val="28"/>
        </w:rPr>
        <w:t>Гаджимуратовна</w:t>
      </w:r>
      <w:proofErr w:type="spellEnd"/>
    </w:p>
    <w:p w14:paraId="3E45712F" w14:textId="159AF6CA" w:rsidR="00CB61F9" w:rsidRPr="001A5359" w:rsidRDefault="001A5359" w:rsidP="001A5359">
      <w:pPr>
        <w:pStyle w:val="c1"/>
        <w:shd w:val="clear" w:color="auto" w:fill="FFFFFF"/>
        <w:spacing w:before="0" w:beforeAutospacing="0" w:after="0" w:afterAutospacing="0"/>
        <w:ind w:firstLine="568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C308A8A" wp14:editId="703AAA0F">
            <wp:extent cx="4564978" cy="608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Женя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54" cy="609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1F9" w:rsidRPr="001A5359" w:rsidSect="001A535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FB3"/>
    <w:rsid w:val="001A5359"/>
    <w:rsid w:val="00BB7198"/>
    <w:rsid w:val="00CB61F9"/>
    <w:rsid w:val="00FA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D04E3"/>
  <w15:docId w15:val="{90B98452-80F6-45A0-B997-EC60D0E9C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A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A0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4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user005</dc:creator>
  <cp:keywords/>
  <dc:description/>
  <cp:lastModifiedBy>Ирина Хамитова</cp:lastModifiedBy>
  <cp:revision>5</cp:revision>
  <dcterms:created xsi:type="dcterms:W3CDTF">2021-02-01T05:32:00Z</dcterms:created>
  <dcterms:modified xsi:type="dcterms:W3CDTF">2021-02-08T18:34:00Z</dcterms:modified>
</cp:coreProperties>
</file>