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5BF3" w14:textId="69934FCE" w:rsidR="00302A01" w:rsidRDefault="00302A01" w:rsidP="00302A0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bookmarkStart w:id="0" w:name="_GoBack"/>
      <w:bookmarkEnd w:id="0"/>
      <w:proofErr w:type="spellStart"/>
      <w:r>
        <w:rPr>
          <w:bCs/>
          <w:color w:val="000000"/>
        </w:rPr>
        <w:t>Стручаева</w:t>
      </w:r>
      <w:proofErr w:type="spellEnd"/>
      <w:r>
        <w:rPr>
          <w:bCs/>
          <w:color w:val="000000"/>
        </w:rPr>
        <w:t xml:space="preserve"> Анастасия Викторовна</w:t>
      </w:r>
    </w:p>
    <w:p w14:paraId="48B628C8" w14:textId="77777777" w:rsidR="00302A01" w:rsidRDefault="00302A01" w:rsidP="00302A0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Воспитатель</w:t>
      </w:r>
    </w:p>
    <w:p w14:paraId="0F4760A5" w14:textId="77777777" w:rsidR="00302A01" w:rsidRDefault="00302A01" w:rsidP="00302A0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МБДОУ «Крепыш»</w:t>
      </w:r>
    </w:p>
    <w:p w14:paraId="40534134" w14:textId="77777777" w:rsidR="00302A01" w:rsidRPr="00302A01" w:rsidRDefault="00302A01" w:rsidP="00302A0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54F9489F" w14:textId="77777777" w:rsidR="00861917" w:rsidRDefault="00861917" w:rsidP="000F05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Организованная образовательная деятельность</w:t>
      </w:r>
      <w:r w:rsidRPr="00861917">
        <w:rPr>
          <w:b/>
          <w:bCs/>
          <w:color w:val="000000"/>
        </w:rPr>
        <w:t xml:space="preserve"> по развитию речи </w:t>
      </w:r>
    </w:p>
    <w:p w14:paraId="7A63E8B4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1917">
        <w:rPr>
          <w:b/>
          <w:bCs/>
          <w:color w:val="000000"/>
        </w:rPr>
        <w:t>во второй младшей группе</w:t>
      </w:r>
    </w:p>
    <w:p w14:paraId="65E345A3" w14:textId="77777777" w:rsidR="00861917" w:rsidRDefault="00861917" w:rsidP="000F05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61917">
        <w:rPr>
          <w:b/>
          <w:bCs/>
          <w:color w:val="000000"/>
        </w:rPr>
        <w:t>Чтение русс</w:t>
      </w:r>
      <w:r w:rsidR="003B7E21">
        <w:rPr>
          <w:b/>
          <w:bCs/>
          <w:color w:val="000000"/>
        </w:rPr>
        <w:t>кой народной сказки «Заюшкина избушка</w:t>
      </w:r>
      <w:r w:rsidRPr="00861917">
        <w:rPr>
          <w:b/>
          <w:bCs/>
          <w:color w:val="000000"/>
        </w:rPr>
        <w:t>»</w:t>
      </w:r>
    </w:p>
    <w:p w14:paraId="5AF36EFB" w14:textId="77777777" w:rsidR="000F051A" w:rsidRPr="00861917" w:rsidRDefault="000F051A" w:rsidP="000F05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7F57B2F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1917">
        <w:rPr>
          <w:b/>
          <w:bCs/>
          <w:color w:val="000000"/>
        </w:rPr>
        <w:t>Цель:</w:t>
      </w:r>
      <w:r w:rsidRPr="00861917">
        <w:rPr>
          <w:color w:val="000000"/>
        </w:rPr>
        <w:t> Познакомить с </w:t>
      </w:r>
      <w:r w:rsidRPr="00861917">
        <w:rPr>
          <w:bCs/>
          <w:color w:val="000000"/>
        </w:rPr>
        <w:t>русской народной сказкой</w:t>
      </w:r>
      <w:r w:rsidR="00302A01">
        <w:rPr>
          <w:color w:val="000000"/>
        </w:rPr>
        <w:t>.</w:t>
      </w:r>
    </w:p>
    <w:p w14:paraId="2F839869" w14:textId="77777777" w:rsid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Задачи:</w:t>
      </w:r>
    </w:p>
    <w:p w14:paraId="667AC1EB" w14:textId="77777777" w:rsidR="00861917" w:rsidRDefault="00861917" w:rsidP="000F05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 </w:t>
      </w:r>
    </w:p>
    <w:p w14:paraId="0E6E430B" w14:textId="77777777" w:rsidR="00861917" w:rsidRDefault="00861917" w:rsidP="000F05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Способствовать развитию навыков выразительной и эмоциональной передачи игровых и сказочных образов. </w:t>
      </w:r>
    </w:p>
    <w:p w14:paraId="370EBB56" w14:textId="77777777" w:rsidR="00861917" w:rsidRDefault="00861917" w:rsidP="000F05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Продолжать способствовать формированию интереса к книгам</w:t>
      </w:r>
      <w:r>
        <w:rPr>
          <w:color w:val="000000"/>
        </w:rPr>
        <w:t>.</w:t>
      </w:r>
    </w:p>
    <w:p w14:paraId="4B35B0E0" w14:textId="77777777" w:rsidR="00861917" w:rsidRDefault="00861917" w:rsidP="000F05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Расширять и активизировать словарный запас детей.</w:t>
      </w:r>
    </w:p>
    <w:p w14:paraId="65CF6B06" w14:textId="77777777" w:rsidR="00861917" w:rsidRDefault="00861917" w:rsidP="000F05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Воспитывать умение слушать сказку, следить за развитием действия, сопереживать героям произведения.</w:t>
      </w:r>
    </w:p>
    <w:p w14:paraId="6149A35D" w14:textId="77777777" w:rsidR="00861917" w:rsidRDefault="00861917" w:rsidP="000F05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Воспитывать у детей умение согласовывать движения, ориентироваться в пространстве.</w:t>
      </w:r>
    </w:p>
    <w:p w14:paraId="610D0CFC" w14:textId="77777777" w:rsid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Оборудование</w:t>
      </w:r>
      <w:r w:rsidRPr="00861917">
        <w:rPr>
          <w:b/>
          <w:bCs/>
          <w:color w:val="000000"/>
        </w:rPr>
        <w:t>:</w:t>
      </w:r>
      <w:r w:rsidRPr="00861917">
        <w:rPr>
          <w:color w:val="000000"/>
        </w:rPr>
        <w:t> компьютер, игрушки – заяц, лиса, петух.</w:t>
      </w:r>
    </w:p>
    <w:p w14:paraId="4CB81675" w14:textId="77777777" w:rsidR="000F051A" w:rsidRPr="00861917" w:rsidRDefault="000F051A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D426A75" w14:textId="77777777" w:rsidR="00861917" w:rsidRDefault="00861917" w:rsidP="000F05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ООД</w:t>
      </w:r>
    </w:p>
    <w:p w14:paraId="07FAF02F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0DD0135" w14:textId="77777777" w:rsid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t>Воспитатель:</w:t>
      </w:r>
      <w:r w:rsidRPr="00861917">
        <w:rPr>
          <w:color w:val="000000"/>
        </w:rPr>
        <w:t> </w:t>
      </w:r>
    </w:p>
    <w:p w14:paraId="798428B0" w14:textId="77777777" w:rsidR="003B7E21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Собрались мы с вами в круг.</w:t>
      </w:r>
      <w:r w:rsidRPr="00861917">
        <w:rPr>
          <w:color w:val="000000"/>
        </w:rPr>
        <w:br/>
        <w:t>Я - твой друг, и ты - мой друг!</w:t>
      </w:r>
      <w:r w:rsidRPr="00861917">
        <w:rPr>
          <w:color w:val="000000"/>
        </w:rPr>
        <w:br/>
        <w:t>Крепко за руки возьмемся</w:t>
      </w:r>
      <w:r>
        <w:rPr>
          <w:color w:val="000000"/>
        </w:rPr>
        <w:t>,</w:t>
      </w:r>
      <w:r w:rsidRPr="00861917">
        <w:rPr>
          <w:color w:val="000000"/>
        </w:rPr>
        <w:br/>
        <w:t>И друг другу улыбнемся!</w:t>
      </w:r>
      <w:r w:rsidRPr="00861917">
        <w:rPr>
          <w:color w:val="000000"/>
        </w:rPr>
        <w:br/>
      </w:r>
      <w:r w:rsidRPr="00861917">
        <w:rPr>
          <w:b/>
          <w:bCs/>
          <w:color w:val="000000"/>
        </w:rPr>
        <w:t>Воспитатель:</w:t>
      </w:r>
      <w:r w:rsidRPr="00861917">
        <w:rPr>
          <w:color w:val="000000"/>
        </w:rPr>
        <w:t> У меня для вас есть сюрприз - вот такая коробочка.</w:t>
      </w:r>
      <w:r w:rsidRPr="00861917">
        <w:rPr>
          <w:color w:val="000000"/>
        </w:rPr>
        <w:br/>
        <w:t>А коробочка эта не простая, а волшебная, потому что в ней любят прятаться сказки. А вы любите сказки?</w:t>
      </w:r>
    </w:p>
    <w:p w14:paraId="5E19F15B" w14:textId="77777777" w:rsidR="00861917" w:rsidRPr="00861917" w:rsidRDefault="003B7E21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7E21">
        <w:rPr>
          <w:b/>
          <w:color w:val="000000"/>
        </w:rPr>
        <w:t>Дети:</w:t>
      </w:r>
      <w:r>
        <w:rPr>
          <w:color w:val="000000"/>
        </w:rPr>
        <w:t xml:space="preserve"> да</w:t>
      </w:r>
      <w:r w:rsidR="00861917" w:rsidRPr="00861917">
        <w:rPr>
          <w:color w:val="000000"/>
        </w:rPr>
        <w:br/>
        <w:t>- Вот сейчас мы проверим, какие сказки вы знаете? Присаживайтесь.</w:t>
      </w:r>
    </w:p>
    <w:p w14:paraId="244D0EFF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i/>
          <w:iCs/>
          <w:color w:val="000000"/>
        </w:rPr>
        <w:t>В корзине картинки с сюжетами сказок</w:t>
      </w:r>
    </w:p>
    <w:p w14:paraId="3B45056F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1. «Жили - были дед и баба, и была у них …</w:t>
      </w:r>
    </w:p>
    <w:p w14:paraId="61EE4106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Снесла она яичко, не простое, золотое… » («Курочка Ряба»)</w:t>
      </w:r>
    </w:p>
    <w:p w14:paraId="0C416AE2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2. «Посадил дед…</w:t>
      </w:r>
    </w:p>
    <w:p w14:paraId="44AE2290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Выросла она большая пребольшая… » («Репка»)</w:t>
      </w:r>
    </w:p>
    <w:p w14:paraId="6770CC92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3. «… Сел медведь на крышу, да и раздавил его,</w:t>
      </w:r>
    </w:p>
    <w:p w14:paraId="6D64EA35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Еле успели все звери из него выскочить… » («Теремок»)</w:t>
      </w:r>
    </w:p>
    <w:p w14:paraId="5379E60B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4. «… Вдруг навстречу ему лиса «Здравствуй, дружок! Какой ты хорошенький» А он ей сразу песенку петь… » («Колобок»)</w:t>
      </w:r>
    </w:p>
    <w:p w14:paraId="067B1854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5. «… Подслушал это волк, выждал, когда коза ушла,</w:t>
      </w:r>
    </w:p>
    <w:p w14:paraId="3B610A4F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подошел к избушке и запел тонким голосом… » («Волк и козлята»)</w:t>
      </w:r>
    </w:p>
    <w:p w14:paraId="14D55098" w14:textId="77777777" w:rsidR="003B7E21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t>Воспитатель</w:t>
      </w:r>
      <w:r w:rsidRPr="00861917">
        <w:rPr>
          <w:b/>
          <w:bCs/>
          <w:i/>
          <w:iCs/>
          <w:color w:val="000000"/>
        </w:rPr>
        <w:t>: </w:t>
      </w:r>
      <w:r w:rsidRPr="00861917">
        <w:rPr>
          <w:color w:val="000000"/>
        </w:rPr>
        <w:t>Хорошо вы сказки знаете!</w:t>
      </w:r>
    </w:p>
    <w:p w14:paraId="56818D2B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-</w:t>
      </w:r>
      <w:r w:rsidR="003B7E21">
        <w:rPr>
          <w:color w:val="000000"/>
        </w:rPr>
        <w:t xml:space="preserve"> Ребята, посмотрите, кто</w:t>
      </w:r>
      <w:r w:rsidRPr="00861917">
        <w:rPr>
          <w:color w:val="000000"/>
        </w:rPr>
        <w:t xml:space="preserve"> спрятался в корзинке?</w:t>
      </w:r>
    </w:p>
    <w:p w14:paraId="43117C11" w14:textId="77777777" w:rsidR="00861917" w:rsidRPr="00861917" w:rsidRDefault="003B7E21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Воспитатель</w:t>
      </w:r>
      <w:r w:rsidR="00861917" w:rsidRPr="00861917">
        <w:rPr>
          <w:i/>
          <w:iCs/>
          <w:color w:val="000000"/>
        </w:rPr>
        <w:t xml:space="preserve"> достает из корзинки мягкую игрушку — лису.</w:t>
      </w:r>
    </w:p>
    <w:p w14:paraId="10D18307" w14:textId="77777777" w:rsidR="003B7E21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t>Воспитатель</w:t>
      </w:r>
      <w:r w:rsidRPr="00861917">
        <w:rPr>
          <w:b/>
          <w:bCs/>
          <w:i/>
          <w:iCs/>
          <w:color w:val="000000"/>
        </w:rPr>
        <w:t>: </w:t>
      </w:r>
      <w:r w:rsidRPr="00861917">
        <w:rPr>
          <w:color w:val="000000"/>
        </w:rPr>
        <w:t xml:space="preserve">Молодцы, ребята. Лиса прибежала к нам из сказки, а как вы думаете из какой? В каких сказках мы с вами встречали лису? </w:t>
      </w:r>
    </w:p>
    <w:p w14:paraId="509C57C4" w14:textId="77777777" w:rsidR="00861917" w:rsidRPr="00861917" w:rsidRDefault="003B7E21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7E21">
        <w:rPr>
          <w:b/>
          <w:color w:val="000000"/>
        </w:rPr>
        <w:t>Дети:</w:t>
      </w:r>
      <w:r>
        <w:rPr>
          <w:color w:val="000000"/>
        </w:rPr>
        <w:t xml:space="preserve"> Колобок, Теремок, Рукавичка.</w:t>
      </w:r>
    </w:p>
    <w:p w14:paraId="18DFEB33" w14:textId="77777777" w:rsidR="003B7E21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lastRenderedPageBreak/>
        <w:t>Воспитатель</w:t>
      </w:r>
      <w:r w:rsidRPr="00861917">
        <w:rPr>
          <w:b/>
          <w:bCs/>
          <w:i/>
          <w:iCs/>
          <w:color w:val="000000"/>
        </w:rPr>
        <w:t>: </w:t>
      </w:r>
      <w:r w:rsidRPr="00861917">
        <w:rPr>
          <w:color w:val="000000"/>
        </w:rPr>
        <w:t xml:space="preserve">Да, действительно, в этих сказках мы встречаем лису, но наша гостья прибежала из сказки, где обидела зайца и выгнала его из домика. Ребята, а вы </w:t>
      </w:r>
      <w:r w:rsidR="003B7E21" w:rsidRPr="00861917">
        <w:rPr>
          <w:color w:val="000000"/>
        </w:rPr>
        <w:t>знаете,</w:t>
      </w:r>
      <w:r w:rsidRPr="00861917">
        <w:rPr>
          <w:color w:val="000000"/>
        </w:rPr>
        <w:t xml:space="preserve"> как называется эта сказка? А хотите ее послушать? </w:t>
      </w:r>
    </w:p>
    <w:p w14:paraId="614EB3B4" w14:textId="77777777" w:rsidR="00861917" w:rsidRPr="003B7E21" w:rsidRDefault="003B7E21" w:rsidP="000F05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B7E21">
        <w:rPr>
          <w:b/>
          <w:color w:val="000000"/>
        </w:rPr>
        <w:t>Чтение сказки «Заюшкина избушка»</w:t>
      </w:r>
    </w:p>
    <w:p w14:paraId="2350F8BA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t>Воспитатель</w:t>
      </w:r>
      <w:r w:rsidRPr="00861917">
        <w:rPr>
          <w:b/>
          <w:bCs/>
          <w:i/>
          <w:iCs/>
          <w:color w:val="000000"/>
        </w:rPr>
        <w:t>: </w:t>
      </w:r>
      <w:r w:rsidRPr="00861917">
        <w:rPr>
          <w:color w:val="000000"/>
        </w:rPr>
        <w:t xml:space="preserve">Ребята, а лисичка то к нам пришла с загадками. Давайте послушаем их внимательно и отгадаем. Сначала слушаем загадку и </w:t>
      </w:r>
      <w:r w:rsidR="000F051A" w:rsidRPr="00861917">
        <w:rPr>
          <w:color w:val="000000"/>
        </w:rPr>
        <w:t>лишь,</w:t>
      </w:r>
      <w:r w:rsidRPr="00861917">
        <w:rPr>
          <w:color w:val="000000"/>
        </w:rPr>
        <w:t xml:space="preserve"> потом говорим отгадку.</w:t>
      </w:r>
    </w:p>
    <w:p w14:paraId="7462C678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i/>
          <w:iCs/>
          <w:color w:val="000000"/>
        </w:rPr>
        <w:t xml:space="preserve">Воспитатель показывает слайды </w:t>
      </w:r>
    </w:p>
    <w:p w14:paraId="0C64CDB4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Наш зверек живет в тревоге,</w:t>
      </w:r>
      <w:r w:rsidRPr="00861917">
        <w:rPr>
          <w:color w:val="000000"/>
        </w:rPr>
        <w:br/>
        <w:t>От беды уносит ноги.</w:t>
      </w:r>
      <w:r w:rsidRPr="00861917">
        <w:rPr>
          <w:color w:val="000000"/>
        </w:rPr>
        <w:br/>
        <w:t>Ну-ка, быстро отгадай-ка,</w:t>
      </w:r>
      <w:r w:rsidRPr="00861917">
        <w:rPr>
          <w:color w:val="000000"/>
        </w:rPr>
        <w:br/>
        <w:t>Как зверек зовется? (Зайка.)</w:t>
      </w:r>
    </w:p>
    <w:p w14:paraId="12341948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Кто, большой и косолапый,</w:t>
      </w:r>
      <w:r w:rsidRPr="00861917">
        <w:rPr>
          <w:color w:val="000000"/>
        </w:rPr>
        <w:br/>
        <w:t>Мед достал из бочки лапой?</w:t>
      </w:r>
      <w:r w:rsidRPr="00861917">
        <w:rPr>
          <w:color w:val="000000"/>
        </w:rPr>
        <w:br/>
        <w:t>Скушал сладость и реветь.</w:t>
      </w:r>
      <w:r w:rsidRPr="00861917">
        <w:rPr>
          <w:color w:val="000000"/>
        </w:rPr>
        <w:br/>
        <w:t>А зовут его? (Медведь.)</w:t>
      </w:r>
    </w:p>
    <w:p w14:paraId="73BA9D0B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Вот будильник во дворе,</w:t>
      </w:r>
    </w:p>
    <w:p w14:paraId="5927B08C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Будет всех он на заре.</w:t>
      </w:r>
    </w:p>
    <w:p w14:paraId="62ACC6F2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Красный гладкий гребешок</w:t>
      </w:r>
    </w:p>
    <w:p w14:paraId="195914D2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Это – Петя- … (петушок)</w:t>
      </w:r>
    </w:p>
    <w:p w14:paraId="09808D24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У меня отличный слух,</w:t>
      </w:r>
      <w:r w:rsidRPr="00861917">
        <w:rPr>
          <w:color w:val="000000"/>
        </w:rPr>
        <w:br/>
        <w:t>Острый взгляд и тонкий нюх.</w:t>
      </w:r>
      <w:r w:rsidRPr="00861917">
        <w:rPr>
          <w:color w:val="000000"/>
        </w:rPr>
        <w:br/>
        <w:t>Сразу лезу с кошкой в драку,</w:t>
      </w:r>
      <w:r w:rsidRPr="00861917">
        <w:rPr>
          <w:color w:val="000000"/>
        </w:rPr>
        <w:br/>
        <w:t>Потому что я… (Собака.)</w:t>
      </w:r>
    </w:p>
    <w:p w14:paraId="23B3512E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Скачет по болоту</w:t>
      </w:r>
      <w:r w:rsidRPr="00861917">
        <w:rPr>
          <w:color w:val="000000"/>
        </w:rPr>
        <w:br/>
        <w:t>Зеленая квакушка.</w:t>
      </w:r>
      <w:r w:rsidRPr="00861917">
        <w:rPr>
          <w:color w:val="000000"/>
        </w:rPr>
        <w:br/>
        <w:t>Зелененькие ножки.</w:t>
      </w:r>
      <w:r w:rsidRPr="00861917">
        <w:rPr>
          <w:color w:val="000000"/>
        </w:rPr>
        <w:br/>
        <w:t>Зовут меня… (Лягушка.)</w:t>
      </w:r>
    </w:p>
    <w:p w14:paraId="313E26E8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t>Воспитатель</w:t>
      </w:r>
      <w:r w:rsidRPr="00861917">
        <w:rPr>
          <w:b/>
          <w:bCs/>
          <w:i/>
          <w:iCs/>
          <w:color w:val="000000"/>
        </w:rPr>
        <w:t>: </w:t>
      </w:r>
      <w:r w:rsidRPr="00861917">
        <w:rPr>
          <w:color w:val="000000"/>
        </w:rPr>
        <w:t xml:space="preserve">Ребята, посмотрите, каких животных мы с вами угадали. А все ли они герои сказки «Заюшкина избушка»? </w:t>
      </w:r>
    </w:p>
    <w:p w14:paraId="386759EA" w14:textId="77777777" w:rsidR="00861917" w:rsidRPr="00861917" w:rsidRDefault="000F051A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051A">
        <w:rPr>
          <w:b/>
          <w:color w:val="000000"/>
        </w:rPr>
        <w:t>Дети:</w:t>
      </w:r>
      <w:r>
        <w:rPr>
          <w:color w:val="000000"/>
        </w:rPr>
        <w:t xml:space="preserve"> Нет, лягушка из другой сказки.</w:t>
      </w:r>
    </w:p>
    <w:p w14:paraId="6FF1325B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- Правильно, ребята!</w:t>
      </w:r>
    </w:p>
    <w:p w14:paraId="1325D0C9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i/>
          <w:iCs/>
          <w:color w:val="000000"/>
        </w:rPr>
        <w:t>Физминутка.</w:t>
      </w:r>
    </w:p>
    <w:p w14:paraId="2CC76F16" w14:textId="77777777" w:rsid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- Лисичка видит, что вы устали и хочет с вами поиграть. Хотите поиграть с лисой? Тогда встаем в круг.</w:t>
      </w:r>
    </w:p>
    <w:p w14:paraId="79FD5E14" w14:textId="77777777" w:rsidR="000F051A" w:rsidRPr="00861917" w:rsidRDefault="000F051A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051A">
        <w:rPr>
          <w:color w:val="000000"/>
        </w:rPr>
        <w:t>Лисонька по лесу шла (ходьба на месте),</w:t>
      </w:r>
      <w:r w:rsidRPr="000F051A">
        <w:rPr>
          <w:color w:val="000000"/>
        </w:rPr>
        <w:br/>
        <w:t>Хвостиком снежок мела (подражание помахиванию хвостом),</w:t>
      </w:r>
      <w:r w:rsidRPr="000F051A">
        <w:rPr>
          <w:color w:val="000000"/>
        </w:rPr>
        <w:br/>
        <w:t>А когда проголодалась (поглаживание живота),</w:t>
      </w:r>
      <w:r w:rsidRPr="000F051A">
        <w:rPr>
          <w:color w:val="000000"/>
        </w:rPr>
        <w:br/>
        <w:t>За добычею помчалась (бег на месте).</w:t>
      </w:r>
    </w:p>
    <w:p w14:paraId="080F2339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i/>
          <w:iCs/>
          <w:color w:val="000000"/>
        </w:rPr>
        <w:t>Дети присаживаются на стульчики.</w:t>
      </w:r>
    </w:p>
    <w:p w14:paraId="47C70238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t>Инсценировка сказки.</w:t>
      </w:r>
    </w:p>
    <w:p w14:paraId="38AD073E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Ребята я </w:t>
      </w:r>
      <w:r w:rsidR="000F051A" w:rsidRPr="00861917">
        <w:rPr>
          <w:color w:val="000000"/>
        </w:rPr>
        <w:t>забыла,</w:t>
      </w:r>
      <w:r w:rsidRPr="00861917">
        <w:rPr>
          <w:color w:val="000000"/>
        </w:rPr>
        <w:t xml:space="preserve"> о чем сказка, вы мне не поможете ее вспомнить?</w:t>
      </w:r>
    </w:p>
    <w:p w14:paraId="60FBBAC0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(</w:t>
      </w:r>
      <w:r w:rsidRPr="00861917">
        <w:rPr>
          <w:i/>
          <w:iCs/>
          <w:color w:val="000000"/>
        </w:rPr>
        <w:t>Ответы детей)</w:t>
      </w:r>
      <w:r w:rsidRPr="00861917">
        <w:rPr>
          <w:color w:val="000000"/>
        </w:rPr>
        <w:t> </w:t>
      </w:r>
    </w:p>
    <w:p w14:paraId="343840CD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Т</w:t>
      </w:r>
      <w:r w:rsidR="000F051A">
        <w:rPr>
          <w:color w:val="000000"/>
        </w:rPr>
        <w:t>огда нам поможет театр картинок.</w:t>
      </w:r>
    </w:p>
    <w:p w14:paraId="6D1AC546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t>Воспитатель: </w:t>
      </w:r>
      <w:r w:rsidRPr="00861917">
        <w:rPr>
          <w:color w:val="000000"/>
        </w:rPr>
        <w:t xml:space="preserve">Спасибо артистам! </w:t>
      </w:r>
    </w:p>
    <w:p w14:paraId="370EEF3D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Ребята, а вам понравилась сказка? </w:t>
      </w:r>
    </w:p>
    <w:p w14:paraId="52FCC4B6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А что больше всего вам понравилось?</w:t>
      </w:r>
    </w:p>
    <w:p w14:paraId="461353E2" w14:textId="77777777" w:rsidR="00861917" w:rsidRPr="00861917" w:rsidRDefault="000F051A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какой сказкой мы познакомились</w:t>
      </w:r>
      <w:r w:rsidR="00861917" w:rsidRPr="00861917">
        <w:rPr>
          <w:color w:val="000000"/>
        </w:rPr>
        <w:t>?</w:t>
      </w:r>
    </w:p>
    <w:p w14:paraId="6E85CFCD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Как начинается сказка?</w:t>
      </w:r>
    </w:p>
    <w:p w14:paraId="1E81EF59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В </w:t>
      </w:r>
      <w:r w:rsidR="000F051A" w:rsidRPr="00861917">
        <w:rPr>
          <w:color w:val="000000"/>
        </w:rPr>
        <w:t>сказке,</w:t>
      </w:r>
      <w:r w:rsidRPr="00861917">
        <w:rPr>
          <w:color w:val="000000"/>
        </w:rPr>
        <w:t xml:space="preserve"> когда лиса выгнала зайчика,</w:t>
      </w:r>
      <w:r w:rsidR="000F051A">
        <w:rPr>
          <w:color w:val="000000"/>
        </w:rPr>
        <w:t xml:space="preserve"> </w:t>
      </w:r>
      <w:r w:rsidRPr="00861917">
        <w:rPr>
          <w:color w:val="000000"/>
        </w:rPr>
        <w:t>какой он был</w:t>
      </w:r>
      <w:r w:rsidR="000F051A">
        <w:rPr>
          <w:color w:val="000000"/>
        </w:rPr>
        <w:t>?</w:t>
      </w:r>
    </w:p>
    <w:p w14:paraId="79C7F72E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Какие звери хотели помочь зайчику выгнать лису?</w:t>
      </w:r>
    </w:p>
    <w:p w14:paraId="0762955A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-Почему собаки и медведь убежали? </w:t>
      </w:r>
    </w:p>
    <w:p w14:paraId="6C085810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Лиса была доброй или злой? </w:t>
      </w:r>
    </w:p>
    <w:p w14:paraId="17274AC3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Что  она сказала? </w:t>
      </w:r>
    </w:p>
    <w:p w14:paraId="596BD283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Скажите это сердито (Дети изображают на лице злость)</w:t>
      </w:r>
    </w:p>
    <w:p w14:paraId="1877C3DC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 xml:space="preserve">- А кто помог зайчику выгнать лису? </w:t>
      </w:r>
    </w:p>
    <w:p w14:paraId="45A18159" w14:textId="77777777" w:rsidR="000F051A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Правильно петушок, а как вы думаете, какое у зайчика было настроение, когда он вернулся в свой дом? (Дети изображают радость)</w:t>
      </w:r>
      <w:r w:rsidRPr="00861917">
        <w:rPr>
          <w:color w:val="000000"/>
        </w:rPr>
        <w:br/>
        <w:t>-Какое жилище было у зайца, а какое у лисы?</w:t>
      </w:r>
      <w:r w:rsidRPr="00861917">
        <w:rPr>
          <w:color w:val="000000"/>
        </w:rPr>
        <w:br/>
        <w:t>-Что случилось весной?</w:t>
      </w:r>
      <w:r w:rsidRPr="00861917">
        <w:rPr>
          <w:color w:val="000000"/>
        </w:rPr>
        <w:br/>
        <w:t xml:space="preserve">-Чем закончилась сказка? </w:t>
      </w:r>
    </w:p>
    <w:p w14:paraId="5FEC1689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color w:val="000000"/>
        </w:rPr>
        <w:t>- Чему она нас учит?</w:t>
      </w:r>
    </w:p>
    <w:p w14:paraId="7F29727D" w14:textId="77777777" w:rsidR="00861917" w:rsidRPr="00861917" w:rsidRDefault="00861917" w:rsidP="000F0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1917">
        <w:rPr>
          <w:b/>
          <w:bCs/>
          <w:color w:val="000000"/>
        </w:rPr>
        <w:t>Воспитатель: </w:t>
      </w:r>
      <w:r w:rsidRPr="00861917">
        <w:rPr>
          <w:color w:val="000000"/>
        </w:rPr>
        <w:t>Большое всем спасибо!</w:t>
      </w:r>
    </w:p>
    <w:p w14:paraId="741A14C0" w14:textId="77777777" w:rsidR="00CC26BC" w:rsidRDefault="00CC26BC" w:rsidP="000F051A">
      <w:pPr>
        <w:spacing w:after="0" w:line="240" w:lineRule="auto"/>
      </w:pPr>
    </w:p>
    <w:sectPr w:rsidR="00CC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C17"/>
    <w:multiLevelType w:val="hybridMultilevel"/>
    <w:tmpl w:val="FCD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A41"/>
    <w:multiLevelType w:val="hybridMultilevel"/>
    <w:tmpl w:val="F7A4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4D"/>
    <w:rsid w:val="000305A8"/>
    <w:rsid w:val="000E20E6"/>
    <w:rsid w:val="000E7AD2"/>
    <w:rsid w:val="000F051A"/>
    <w:rsid w:val="00174D5A"/>
    <w:rsid w:val="0029006A"/>
    <w:rsid w:val="002A6A96"/>
    <w:rsid w:val="00302A01"/>
    <w:rsid w:val="00362056"/>
    <w:rsid w:val="00397780"/>
    <w:rsid w:val="003B7E21"/>
    <w:rsid w:val="003E3625"/>
    <w:rsid w:val="003F679A"/>
    <w:rsid w:val="004A64D9"/>
    <w:rsid w:val="00530817"/>
    <w:rsid w:val="005A054D"/>
    <w:rsid w:val="005B7CAF"/>
    <w:rsid w:val="00617B77"/>
    <w:rsid w:val="0062100B"/>
    <w:rsid w:val="00680D98"/>
    <w:rsid w:val="00701340"/>
    <w:rsid w:val="007F7B35"/>
    <w:rsid w:val="00827783"/>
    <w:rsid w:val="00834FB5"/>
    <w:rsid w:val="00861917"/>
    <w:rsid w:val="00874085"/>
    <w:rsid w:val="0091691B"/>
    <w:rsid w:val="009266C2"/>
    <w:rsid w:val="00982441"/>
    <w:rsid w:val="009D7BE6"/>
    <w:rsid w:val="009E0330"/>
    <w:rsid w:val="00A31356"/>
    <w:rsid w:val="00A84A11"/>
    <w:rsid w:val="00B221AC"/>
    <w:rsid w:val="00BB46A3"/>
    <w:rsid w:val="00C6325B"/>
    <w:rsid w:val="00CC26BC"/>
    <w:rsid w:val="00D312E4"/>
    <w:rsid w:val="00D32E62"/>
    <w:rsid w:val="00D87022"/>
    <w:rsid w:val="00DB726E"/>
    <w:rsid w:val="00E563E6"/>
    <w:rsid w:val="00E772C6"/>
    <w:rsid w:val="00E9334C"/>
    <w:rsid w:val="00EC5AD8"/>
    <w:rsid w:val="00F07651"/>
    <w:rsid w:val="00F468E4"/>
    <w:rsid w:val="00FB6A57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AC91"/>
  <w15:docId w15:val="{5F48B1B3-09C4-4073-A262-66DD71D6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Хамитова</cp:lastModifiedBy>
  <cp:revision>4</cp:revision>
  <dcterms:created xsi:type="dcterms:W3CDTF">2020-10-11T14:24:00Z</dcterms:created>
  <dcterms:modified xsi:type="dcterms:W3CDTF">2020-10-11T17:03:00Z</dcterms:modified>
</cp:coreProperties>
</file>